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4246"/>
        <w:tblW w:w="949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1"/>
        <w:gridCol w:w="4252"/>
        <w:gridCol w:w="2127"/>
        <w:gridCol w:w="2268"/>
      </w:tblGrid>
      <w:tr w:rsidR="002A3D15" w:rsidTr="00E70D7C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3F4F"/>
          </w:tcPr>
          <w:p w:rsidR="00201D07" w:rsidRPr="00201D07" w:rsidRDefault="00201D07" w:rsidP="00E70D7C">
            <w:pPr>
              <w:widowControl/>
              <w:jc w:val="center"/>
              <w:rPr>
                <w:rFonts w:ascii="微軟正黑體" w:eastAsia="微軟正黑體" w:hAnsi="微軟正黑體"/>
                <w:b/>
                <w:bCs/>
                <w:color w:val="FFFFFF"/>
                <w:szCs w:val="24"/>
                <w:lang w:eastAsia="zh-CN"/>
              </w:rPr>
            </w:pPr>
            <w:r w:rsidRPr="00201D07">
              <w:rPr>
                <w:rFonts w:ascii="微軟正黑體" w:eastAsia="微軟正黑體" w:hAnsi="微軟正黑體" w:hint="eastAsia"/>
                <w:b/>
                <w:bCs/>
                <w:color w:val="FFFFFF"/>
                <w:szCs w:val="24"/>
              </w:rPr>
              <w:t>编号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3F4F"/>
            <w:noWrap/>
            <w:vAlign w:val="center"/>
            <w:hideMark/>
          </w:tcPr>
          <w:p w:rsidR="00201D07" w:rsidRPr="00201D07" w:rsidRDefault="00201D07" w:rsidP="00E70D7C">
            <w:pPr>
              <w:widowControl/>
              <w:jc w:val="center"/>
              <w:rPr>
                <w:rFonts w:ascii="微軟正黑體" w:eastAsia="微軟正黑體" w:hAnsi="微軟正黑體"/>
                <w:b/>
                <w:bCs/>
                <w:color w:val="FFFFFF"/>
                <w:szCs w:val="24"/>
              </w:rPr>
            </w:pPr>
            <w:r w:rsidRPr="00201D07">
              <w:rPr>
                <w:rFonts w:ascii="微軟正黑體" w:eastAsia="微軟正黑體" w:hAnsi="微軟正黑體" w:hint="eastAsia"/>
                <w:b/>
                <w:bCs/>
                <w:color w:val="FFFFFF"/>
                <w:szCs w:val="24"/>
                <w:lang w:eastAsia="zh-CN"/>
              </w:rPr>
              <w:t>中文名称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F4F"/>
            <w:noWrap/>
            <w:vAlign w:val="center"/>
            <w:hideMark/>
          </w:tcPr>
          <w:p w:rsidR="00201D07" w:rsidRPr="00201D07" w:rsidRDefault="00201D07" w:rsidP="00E70D7C">
            <w:pPr>
              <w:jc w:val="center"/>
              <w:rPr>
                <w:rFonts w:ascii="微軟正黑體" w:eastAsia="微軟正黑體" w:hAnsi="微軟正黑體"/>
                <w:b/>
                <w:bCs/>
                <w:color w:val="FFFFFF"/>
                <w:szCs w:val="24"/>
              </w:rPr>
            </w:pPr>
            <w:r w:rsidRPr="00201D07">
              <w:rPr>
                <w:rFonts w:ascii="微軟正黑體" w:eastAsia="微軟正黑體" w:hAnsi="微軟正黑體" w:hint="eastAsia"/>
                <w:b/>
                <w:bCs/>
                <w:color w:val="FFFFFF"/>
                <w:szCs w:val="24"/>
                <w:lang w:eastAsia="zh-CN"/>
              </w:rPr>
              <w:t>器材型号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F4F"/>
            <w:vAlign w:val="center"/>
          </w:tcPr>
          <w:p w:rsidR="00201D07" w:rsidRPr="00201D07" w:rsidRDefault="00AE7622" w:rsidP="00E70D7C">
            <w:pPr>
              <w:jc w:val="center"/>
              <w:rPr>
                <w:rFonts w:ascii="微軟正黑體" w:eastAsia="微軟正黑體" w:hAnsi="微軟正黑體"/>
                <w:b/>
                <w:bCs/>
                <w:color w:val="FFFFFF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FFFFFF"/>
                <w:szCs w:val="24"/>
              </w:rPr>
              <w:t>是否選用</w:t>
            </w:r>
            <w:r w:rsidR="00F13D83">
              <w:rPr>
                <w:rFonts w:ascii="微軟正黑體" w:eastAsia="微軟正黑體" w:hAnsi="微軟正黑體" w:hint="eastAsia"/>
                <w:b/>
                <w:bCs/>
                <w:color w:val="FFFFFF"/>
                <w:szCs w:val="24"/>
              </w:rPr>
              <w:t>(打V)</w:t>
            </w:r>
          </w:p>
        </w:tc>
      </w:tr>
      <w:tr w:rsidR="002A3D15" w:rsidRPr="00201D07" w:rsidTr="00E70D7C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07" w:rsidRPr="00201D07" w:rsidRDefault="00201D07" w:rsidP="00E70D7C">
            <w:pPr>
              <w:widowControl/>
              <w:snapToGrid w:val="0"/>
              <w:contextualSpacing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D07" w:rsidRPr="00201D07" w:rsidRDefault="00201D07" w:rsidP="00E70D7C">
            <w:pPr>
              <w:widowControl/>
              <w:snapToGrid w:val="0"/>
              <w:contextualSpacing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201D07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  <w:lang w:eastAsia="zh-CN"/>
              </w:rPr>
              <w:t xml:space="preserve">16-Key </w:t>
            </w:r>
            <w:r w:rsidRPr="00201D07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  <w:lang w:eastAsia="zh-CN"/>
              </w:rPr>
              <w:t>电容式触控扩充板</w:t>
            </w:r>
            <w:bookmarkStart w:id="0" w:name="_GoBack"/>
            <w:bookmarkEnd w:id="0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D07" w:rsidRPr="000B6D1A" w:rsidRDefault="00201D07" w:rsidP="00E70D7C">
            <w:pPr>
              <w:widowControl/>
              <w:snapToGrid w:val="0"/>
              <w:contextualSpacing/>
              <w:rPr>
                <w:rFonts w:ascii="微軟正黑體" w:eastAsia="微軟正黑體" w:hAnsi="微軟正黑體" w:cs="新細明體"/>
                <w:color w:val="002060"/>
                <w:kern w:val="0"/>
                <w:szCs w:val="24"/>
              </w:rPr>
            </w:pPr>
            <w:r w:rsidRPr="000B6D1A">
              <w:rPr>
                <w:rFonts w:ascii="微軟正黑體" w:eastAsia="微軟正黑體" w:hAnsi="微軟正黑體" w:cs="新細明體" w:hint="eastAsia"/>
                <w:color w:val="002060"/>
                <w:kern w:val="0"/>
                <w:szCs w:val="24"/>
              </w:rPr>
              <w:t xml:space="preserve"> </w:t>
            </w:r>
            <w:r w:rsidR="003E594B">
              <w:rPr>
                <w:rFonts w:ascii="微軟正黑體" w:eastAsia="微軟正黑體" w:hAnsi="微軟正黑體" w:cs="新細明體" w:hint="eastAsia"/>
                <w:color w:val="002060"/>
                <w:kern w:val="0"/>
                <w:szCs w:val="24"/>
              </w:rPr>
              <w:t xml:space="preserve"> </w:t>
            </w:r>
            <w:r w:rsidRPr="000B6D1A">
              <w:rPr>
                <w:rFonts w:ascii="微軟正黑體" w:eastAsia="微軟正黑體" w:hAnsi="微軟正黑體" w:cs="新細明體" w:hint="eastAsia"/>
                <w:color w:val="002060"/>
                <w:kern w:val="0"/>
                <w:szCs w:val="24"/>
              </w:rPr>
              <w:t>BMK52T016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1D07" w:rsidRPr="00201D07" w:rsidRDefault="00201D07" w:rsidP="00E70D7C">
            <w:pPr>
              <w:widowControl/>
              <w:snapToGrid w:val="0"/>
              <w:contextualSpacing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2A3D15" w:rsidRPr="00201D07" w:rsidTr="00E70D7C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07" w:rsidRPr="00201D07" w:rsidRDefault="00201D07" w:rsidP="00E70D7C">
            <w:pPr>
              <w:widowControl/>
              <w:snapToGrid w:val="0"/>
              <w:contextualSpacing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D07" w:rsidRPr="00201D07" w:rsidRDefault="00201D07" w:rsidP="00E70D7C">
            <w:pPr>
              <w:widowControl/>
              <w:snapToGrid w:val="0"/>
              <w:contextualSpacing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201D07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  <w:lang w:eastAsia="zh-CN"/>
              </w:rPr>
              <w:t xml:space="preserve">Slide + 4-Key </w:t>
            </w:r>
            <w:r w:rsidRPr="00201D07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  <w:lang w:eastAsia="zh-CN"/>
              </w:rPr>
              <w:t>电容式触控扩充板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D07" w:rsidRPr="000B6D1A" w:rsidRDefault="00201D07" w:rsidP="00E70D7C">
            <w:pPr>
              <w:widowControl/>
              <w:snapToGrid w:val="0"/>
              <w:contextualSpacing/>
              <w:rPr>
                <w:rFonts w:ascii="微軟正黑體" w:eastAsia="微軟正黑體" w:hAnsi="微軟正黑體" w:cs="新細明體"/>
                <w:color w:val="002060"/>
                <w:kern w:val="0"/>
                <w:szCs w:val="24"/>
              </w:rPr>
            </w:pPr>
            <w:r w:rsidRPr="000B6D1A">
              <w:rPr>
                <w:rFonts w:ascii="微軟正黑體" w:eastAsia="微軟正黑體" w:hAnsi="微軟正黑體" w:cs="新細明體" w:hint="eastAsia"/>
                <w:color w:val="002060"/>
                <w:kern w:val="0"/>
                <w:szCs w:val="24"/>
              </w:rPr>
              <w:t xml:space="preserve"> </w:t>
            </w:r>
            <w:r w:rsidR="003E594B">
              <w:rPr>
                <w:rFonts w:ascii="微軟正黑體" w:eastAsia="微軟正黑體" w:hAnsi="微軟正黑體" w:cs="新細明體" w:hint="eastAsia"/>
                <w:color w:val="002060"/>
                <w:kern w:val="0"/>
                <w:szCs w:val="24"/>
              </w:rPr>
              <w:t xml:space="preserve"> </w:t>
            </w:r>
            <w:r w:rsidRPr="000B6D1A">
              <w:rPr>
                <w:rFonts w:ascii="微軟正黑體" w:eastAsia="微軟正黑體" w:hAnsi="微軟正黑體" w:cs="新細明體" w:hint="eastAsia"/>
                <w:color w:val="002060"/>
                <w:kern w:val="0"/>
                <w:szCs w:val="24"/>
              </w:rPr>
              <w:t>BMK54T004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1D07" w:rsidRPr="00201D07" w:rsidRDefault="00201D07" w:rsidP="00E70D7C">
            <w:pPr>
              <w:widowControl/>
              <w:snapToGrid w:val="0"/>
              <w:contextualSpacing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2A3D15" w:rsidRPr="00201D07" w:rsidTr="00E70D7C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07" w:rsidRPr="00201D07" w:rsidRDefault="00201D07" w:rsidP="00E70D7C">
            <w:pPr>
              <w:widowControl/>
              <w:snapToGrid w:val="0"/>
              <w:contextualSpacing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D07" w:rsidRPr="00201D07" w:rsidRDefault="00201D07" w:rsidP="00E70D7C">
            <w:pPr>
              <w:widowControl/>
              <w:snapToGrid w:val="0"/>
              <w:contextualSpacing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201D07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  <w:lang w:eastAsia="zh-CN"/>
              </w:rPr>
              <w:t>近接感应模块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D07" w:rsidRPr="000B6D1A" w:rsidRDefault="00201D07" w:rsidP="00E70D7C">
            <w:pPr>
              <w:widowControl/>
              <w:snapToGrid w:val="0"/>
              <w:contextualSpacing/>
              <w:rPr>
                <w:rFonts w:ascii="微軟正黑體" w:eastAsia="微軟正黑體" w:hAnsi="微軟正黑體" w:cs="新細明體"/>
                <w:color w:val="002060"/>
                <w:kern w:val="0"/>
                <w:szCs w:val="24"/>
              </w:rPr>
            </w:pPr>
            <w:r w:rsidRPr="000B6D1A">
              <w:rPr>
                <w:rFonts w:ascii="微軟正黑體" w:eastAsia="微軟正黑體" w:hAnsi="微軟正黑體" w:cs="新細明體" w:hint="eastAsia"/>
                <w:color w:val="002060"/>
                <w:kern w:val="0"/>
                <w:szCs w:val="24"/>
              </w:rPr>
              <w:t xml:space="preserve"> </w:t>
            </w:r>
            <w:r w:rsidR="003E594B">
              <w:rPr>
                <w:rFonts w:ascii="微軟正黑體" w:eastAsia="微軟正黑體" w:hAnsi="微軟正黑體" w:cs="新細明體" w:hint="eastAsia"/>
                <w:color w:val="002060"/>
                <w:kern w:val="0"/>
                <w:szCs w:val="24"/>
              </w:rPr>
              <w:t xml:space="preserve"> </w:t>
            </w:r>
            <w:r w:rsidRPr="000B6D1A">
              <w:rPr>
                <w:rFonts w:ascii="微軟正黑體" w:eastAsia="微軟正黑體" w:hAnsi="微軟正黑體" w:cs="新細明體" w:hint="eastAsia"/>
                <w:color w:val="002060"/>
                <w:kern w:val="0"/>
                <w:szCs w:val="24"/>
              </w:rPr>
              <w:t>BMS31M001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1D07" w:rsidRPr="00201D07" w:rsidRDefault="00201D07" w:rsidP="00E70D7C">
            <w:pPr>
              <w:widowControl/>
              <w:snapToGrid w:val="0"/>
              <w:contextualSpacing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2A3D15" w:rsidRPr="00201D07" w:rsidTr="00E70D7C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07" w:rsidRPr="00201D07" w:rsidRDefault="00201D07" w:rsidP="00E70D7C">
            <w:pPr>
              <w:widowControl/>
              <w:snapToGrid w:val="0"/>
              <w:contextualSpacing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  <w:lang w:eastAsia="zh-CN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D07" w:rsidRPr="00201D07" w:rsidRDefault="00201D07" w:rsidP="00E70D7C">
            <w:pPr>
              <w:widowControl/>
              <w:snapToGrid w:val="0"/>
              <w:contextualSpacing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  <w:lang w:eastAsia="zh-CN"/>
              </w:rPr>
            </w:pPr>
            <w:r w:rsidRPr="00201D07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  <w:lang w:eastAsia="zh-CN"/>
              </w:rPr>
              <w:t>数字型温湿度侦测模块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D07" w:rsidRPr="00201D07" w:rsidRDefault="00201D07" w:rsidP="00E70D7C">
            <w:pPr>
              <w:widowControl/>
              <w:snapToGrid w:val="0"/>
              <w:contextualSpacing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  <w:lang w:eastAsia="zh-CN"/>
              </w:rPr>
              <w:t xml:space="preserve"> </w:t>
            </w:r>
            <w:r w:rsidR="003E594B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  <w:lang w:eastAsia="zh-CN"/>
              </w:rPr>
              <w:t xml:space="preserve"> </w:t>
            </w:r>
            <w:r w:rsidRPr="000B6D1A">
              <w:rPr>
                <w:rFonts w:ascii="微軟正黑體" w:eastAsia="微軟正黑體" w:hAnsi="微軟正黑體" w:cs="新細明體" w:hint="eastAsia"/>
                <w:color w:val="002060"/>
                <w:kern w:val="0"/>
                <w:szCs w:val="24"/>
              </w:rPr>
              <w:t>BME33M251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1D07" w:rsidRPr="00201D07" w:rsidRDefault="00201D07" w:rsidP="00E70D7C">
            <w:pPr>
              <w:widowControl/>
              <w:snapToGrid w:val="0"/>
              <w:contextualSpacing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2A3D15" w:rsidRPr="00201D07" w:rsidTr="00E70D7C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07" w:rsidRPr="00201D07" w:rsidRDefault="00201D07" w:rsidP="00E70D7C">
            <w:pPr>
              <w:widowControl/>
              <w:snapToGrid w:val="0"/>
              <w:contextualSpacing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D07" w:rsidRPr="00201D07" w:rsidRDefault="00201D07" w:rsidP="00E70D7C">
            <w:pPr>
              <w:widowControl/>
              <w:snapToGrid w:val="0"/>
              <w:contextualSpacing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201D07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  <w:lang w:eastAsia="zh-CN"/>
              </w:rPr>
              <w:t>接近</w:t>
            </w:r>
            <w:r w:rsidRPr="00201D07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  <w:lang w:eastAsia="zh-CN"/>
              </w:rPr>
              <w:t xml:space="preserve"> &amp; </w:t>
            </w:r>
            <w:r w:rsidRPr="00201D07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  <w:lang w:eastAsia="zh-CN"/>
              </w:rPr>
              <w:t>环境光侦测模块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D07" w:rsidRPr="00201D07" w:rsidRDefault="00201D07" w:rsidP="00E70D7C">
            <w:pPr>
              <w:widowControl/>
              <w:snapToGrid w:val="0"/>
              <w:contextualSpacing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</w:t>
            </w:r>
            <w:r w:rsidR="003E594B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</w:t>
            </w:r>
            <w:r w:rsidRPr="000B6D1A">
              <w:rPr>
                <w:rFonts w:ascii="微軟正黑體" w:eastAsia="微軟正黑體" w:hAnsi="微軟正黑體" w:cs="新細明體" w:hint="eastAsia"/>
                <w:color w:val="002060"/>
                <w:kern w:val="0"/>
                <w:szCs w:val="24"/>
              </w:rPr>
              <w:t>BMS33M332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1D07" w:rsidRPr="00201D07" w:rsidRDefault="00201D07" w:rsidP="00E70D7C">
            <w:pPr>
              <w:widowControl/>
              <w:snapToGrid w:val="0"/>
              <w:contextualSpacing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2A3D15" w:rsidRPr="00201D07" w:rsidTr="00E70D7C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07" w:rsidRPr="00201D07" w:rsidRDefault="00201D07" w:rsidP="00E70D7C">
            <w:pPr>
              <w:widowControl/>
              <w:snapToGrid w:val="0"/>
              <w:contextualSpacing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D07" w:rsidRPr="00201D07" w:rsidRDefault="00201D07" w:rsidP="00E70D7C">
            <w:pPr>
              <w:widowControl/>
              <w:snapToGrid w:val="0"/>
              <w:contextualSpacing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201D07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  <w:lang w:eastAsia="zh-CN"/>
              </w:rPr>
              <w:t>陀螺仪</w:t>
            </w:r>
            <w:r w:rsidRPr="00201D07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  <w:lang w:eastAsia="zh-CN"/>
              </w:rPr>
              <w:t xml:space="preserve"> &amp; </w:t>
            </w:r>
            <w:r w:rsidRPr="00201D07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  <w:lang w:eastAsia="zh-CN"/>
              </w:rPr>
              <w:t>加速度计模块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D07" w:rsidRPr="00201D07" w:rsidRDefault="00201D07" w:rsidP="00E70D7C">
            <w:pPr>
              <w:widowControl/>
              <w:snapToGrid w:val="0"/>
              <w:contextualSpacing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</w:t>
            </w:r>
            <w:r w:rsidR="003E594B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</w:t>
            </w:r>
            <w:r w:rsidRPr="000B6D1A">
              <w:rPr>
                <w:rFonts w:ascii="微軟正黑體" w:eastAsia="微軟正黑體" w:hAnsi="微軟正黑體" w:cs="新細明體" w:hint="eastAsia"/>
                <w:color w:val="002060"/>
                <w:kern w:val="0"/>
                <w:szCs w:val="24"/>
              </w:rPr>
              <w:t>BMS56M605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1D07" w:rsidRPr="00201D07" w:rsidRDefault="00201D07" w:rsidP="00E70D7C">
            <w:pPr>
              <w:widowControl/>
              <w:snapToGrid w:val="0"/>
              <w:contextualSpacing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2A3D15" w:rsidRPr="00201D07" w:rsidTr="00E70D7C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07" w:rsidRPr="00201D07" w:rsidRDefault="00201D07" w:rsidP="00E70D7C">
            <w:pPr>
              <w:widowControl/>
              <w:snapToGrid w:val="0"/>
              <w:contextualSpacing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D07" w:rsidRPr="00201D07" w:rsidRDefault="00201D07" w:rsidP="00E70D7C">
            <w:pPr>
              <w:widowControl/>
              <w:snapToGrid w:val="0"/>
              <w:contextualSpacing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201D07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  <w:lang w:eastAsia="zh-CN"/>
              </w:rPr>
              <w:t>红外测温模块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D07" w:rsidRPr="00201D07" w:rsidRDefault="00201D07" w:rsidP="00E70D7C">
            <w:pPr>
              <w:widowControl/>
              <w:snapToGrid w:val="0"/>
              <w:contextualSpacing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</w:t>
            </w:r>
            <w:r w:rsidR="003E594B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</w:t>
            </w:r>
            <w:r w:rsidRPr="000B6D1A">
              <w:rPr>
                <w:rFonts w:ascii="微軟正黑體" w:eastAsia="微軟正黑體" w:hAnsi="微軟正黑體" w:cs="新細明體" w:hint="eastAsia"/>
                <w:color w:val="002060"/>
                <w:kern w:val="0"/>
                <w:szCs w:val="24"/>
              </w:rPr>
              <w:t>BMH63K203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1D07" w:rsidRPr="00201D07" w:rsidRDefault="00201D07" w:rsidP="00E70D7C">
            <w:pPr>
              <w:widowControl/>
              <w:snapToGrid w:val="0"/>
              <w:contextualSpacing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2A3D15" w:rsidRPr="00201D07" w:rsidTr="00E70D7C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07" w:rsidRPr="00201D07" w:rsidRDefault="00201D07" w:rsidP="00E70D7C">
            <w:pPr>
              <w:widowControl/>
              <w:snapToGrid w:val="0"/>
              <w:contextualSpacing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  <w:lang w:eastAsia="zh-CN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D07" w:rsidRPr="00201D07" w:rsidRDefault="00201D07" w:rsidP="00E70D7C">
            <w:pPr>
              <w:widowControl/>
              <w:snapToGrid w:val="0"/>
              <w:contextualSpacing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  <w:lang w:eastAsia="zh-CN"/>
              </w:rPr>
            </w:pPr>
            <w:r w:rsidRPr="00201D07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  <w:lang w:eastAsia="zh-CN"/>
              </w:rPr>
              <w:t>四通道电机驱动扩充板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D07" w:rsidRPr="00201D07" w:rsidRDefault="00201D07" w:rsidP="00E70D7C">
            <w:pPr>
              <w:widowControl/>
              <w:snapToGrid w:val="0"/>
              <w:contextualSpacing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  <w:lang w:eastAsia="zh-CN"/>
              </w:rPr>
              <w:t xml:space="preserve"> </w:t>
            </w:r>
            <w:r w:rsidR="003E594B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  <w:lang w:eastAsia="zh-CN"/>
              </w:rPr>
              <w:t xml:space="preserve"> </w:t>
            </w:r>
            <w:r w:rsidRPr="000B6D1A">
              <w:rPr>
                <w:rFonts w:ascii="微軟正黑體" w:eastAsia="微軟正黑體" w:hAnsi="微軟正黑體" w:cs="新細明體" w:hint="eastAsia"/>
                <w:color w:val="002060"/>
                <w:kern w:val="0"/>
                <w:szCs w:val="24"/>
              </w:rPr>
              <w:t>BMP73T104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1D07" w:rsidRPr="00201D07" w:rsidRDefault="00201D07" w:rsidP="00E70D7C">
            <w:pPr>
              <w:widowControl/>
              <w:snapToGrid w:val="0"/>
              <w:contextualSpacing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2A3D15" w:rsidRPr="00201D07" w:rsidTr="00E70D7C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07" w:rsidRPr="00201D07" w:rsidRDefault="00201D07" w:rsidP="00E70D7C">
            <w:pPr>
              <w:widowControl/>
              <w:snapToGrid w:val="0"/>
              <w:contextualSpacing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D07" w:rsidRPr="00201D07" w:rsidRDefault="00201D07" w:rsidP="00E70D7C">
            <w:pPr>
              <w:widowControl/>
              <w:snapToGrid w:val="0"/>
              <w:contextualSpacing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201D07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  <w:lang w:eastAsia="zh-CN"/>
              </w:rPr>
              <w:t xml:space="preserve">0.96" OLED </w:t>
            </w:r>
            <w:r w:rsidRPr="00201D07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  <w:lang w:eastAsia="zh-CN"/>
              </w:rPr>
              <w:t>显示模块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D07" w:rsidRPr="00201D07" w:rsidRDefault="00201D07" w:rsidP="00E70D7C">
            <w:pPr>
              <w:widowControl/>
              <w:snapToGrid w:val="0"/>
              <w:contextualSpacing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</w:t>
            </w:r>
            <w:r w:rsidR="003E594B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</w:t>
            </w:r>
            <w:r w:rsidRPr="000B6D1A">
              <w:rPr>
                <w:rFonts w:ascii="微軟正黑體" w:eastAsia="微軟正黑體" w:hAnsi="微軟正黑體" w:cs="新細明體" w:hint="eastAsia"/>
                <w:color w:val="002060"/>
                <w:kern w:val="0"/>
                <w:szCs w:val="24"/>
              </w:rPr>
              <w:t>BMD31M090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1D07" w:rsidRPr="00201D07" w:rsidRDefault="00201D07" w:rsidP="00E70D7C">
            <w:pPr>
              <w:widowControl/>
              <w:snapToGrid w:val="0"/>
              <w:contextualSpacing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2A3D15" w:rsidRPr="00201D07" w:rsidTr="00E70D7C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07" w:rsidRPr="00201D07" w:rsidRDefault="00201D07" w:rsidP="00E70D7C">
            <w:pPr>
              <w:widowControl/>
              <w:snapToGrid w:val="0"/>
              <w:contextualSpacing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D07" w:rsidRPr="00201D07" w:rsidRDefault="00201D07" w:rsidP="00E70D7C">
            <w:pPr>
              <w:widowControl/>
              <w:snapToGrid w:val="0"/>
              <w:contextualSpacing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201D07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  <w:lang w:eastAsia="zh-CN"/>
              </w:rPr>
              <w:t>蓝牙</w:t>
            </w:r>
            <w:r w:rsidRPr="00201D07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  <w:lang w:eastAsia="zh-CN"/>
              </w:rPr>
              <w:t xml:space="preserve"> 5.2 BLE </w:t>
            </w:r>
            <w:r w:rsidRPr="00201D07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  <w:lang w:eastAsia="zh-CN"/>
              </w:rPr>
              <w:t>模块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D07" w:rsidRPr="00201D07" w:rsidRDefault="00201D07" w:rsidP="00E70D7C">
            <w:pPr>
              <w:widowControl/>
              <w:snapToGrid w:val="0"/>
              <w:contextualSpacing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</w:t>
            </w:r>
            <w:r w:rsidR="003E594B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</w:t>
            </w:r>
            <w:r w:rsidRPr="000B6D1A">
              <w:rPr>
                <w:rFonts w:ascii="微軟正黑體" w:eastAsia="微軟正黑體" w:hAnsi="微軟正黑體" w:cs="新細明體" w:hint="eastAsia"/>
                <w:color w:val="002060"/>
                <w:kern w:val="0"/>
                <w:szCs w:val="24"/>
              </w:rPr>
              <w:t>BMC77M001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1D07" w:rsidRPr="00201D07" w:rsidRDefault="00201D07" w:rsidP="00E70D7C">
            <w:pPr>
              <w:widowControl/>
              <w:snapToGrid w:val="0"/>
              <w:contextualSpacing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2A3D15" w:rsidRPr="00201D07" w:rsidTr="00E70D7C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07" w:rsidRPr="00201D07" w:rsidRDefault="00201D07" w:rsidP="00E70D7C">
            <w:pPr>
              <w:widowControl/>
              <w:snapToGrid w:val="0"/>
              <w:contextualSpacing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D07" w:rsidRPr="00201D07" w:rsidRDefault="00201D07" w:rsidP="00E70D7C">
            <w:pPr>
              <w:widowControl/>
              <w:snapToGrid w:val="0"/>
              <w:contextualSpacing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201D07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  <w:lang w:eastAsia="zh-CN"/>
              </w:rPr>
              <w:t xml:space="preserve">WiFi </w:t>
            </w:r>
            <w:r w:rsidRPr="00201D07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  <w:lang w:eastAsia="zh-CN"/>
              </w:rPr>
              <w:t>模块</w:t>
            </w:r>
            <w:r w:rsidRPr="00201D07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  <w:lang w:eastAsia="zh-CN"/>
              </w:rPr>
              <w:t>(ESP-12F</w:t>
            </w:r>
            <w:r w:rsidRPr="00201D07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  <w:lang w:eastAsia="zh-CN"/>
              </w:rPr>
              <w:t>模块</w:t>
            </w:r>
            <w:r w:rsidRPr="00201D07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  <w:lang w:eastAsia="zh-CN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D07" w:rsidRPr="00201D07" w:rsidRDefault="00201D07" w:rsidP="00E70D7C">
            <w:pPr>
              <w:widowControl/>
              <w:snapToGrid w:val="0"/>
              <w:contextualSpacing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</w:t>
            </w:r>
            <w:r w:rsidR="003E594B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</w:t>
            </w:r>
            <w:r w:rsidRPr="000B6D1A">
              <w:rPr>
                <w:rFonts w:ascii="微軟正黑體" w:eastAsia="微軟正黑體" w:hAnsi="微軟正黑體" w:cs="新細明體" w:hint="eastAsia"/>
                <w:color w:val="002060"/>
                <w:kern w:val="0"/>
                <w:szCs w:val="24"/>
              </w:rPr>
              <w:t>BMC81M001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1D07" w:rsidRPr="00201D07" w:rsidRDefault="00201D07" w:rsidP="00E70D7C">
            <w:pPr>
              <w:widowControl/>
              <w:snapToGrid w:val="0"/>
              <w:contextualSpacing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2A3D15" w:rsidRPr="00201D07" w:rsidTr="00E70D7C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07" w:rsidRPr="00201D07" w:rsidRDefault="00201D07" w:rsidP="00E70D7C">
            <w:pPr>
              <w:widowControl/>
              <w:snapToGrid w:val="0"/>
              <w:contextualSpacing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D07" w:rsidRPr="00201D07" w:rsidRDefault="00201D07" w:rsidP="00E70D7C">
            <w:pPr>
              <w:widowControl/>
              <w:snapToGrid w:val="0"/>
              <w:contextualSpacing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  <w:lang w:eastAsia="zh-CN"/>
              </w:rPr>
            </w:pPr>
            <w:r w:rsidRPr="00201D07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  <w:lang w:eastAsia="zh-CN"/>
              </w:rPr>
              <w:t>IR</w:t>
            </w:r>
            <w:r w:rsidRPr="00201D07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  <w:lang w:eastAsia="zh-CN"/>
              </w:rPr>
              <w:t>近接感应</w:t>
            </w:r>
            <w:r w:rsidRPr="00201D07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  <w:lang w:eastAsia="zh-CN"/>
              </w:rPr>
              <w:t xml:space="preserve"> +</w:t>
            </w:r>
            <w:r w:rsidRPr="00201D07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  <w:lang w:eastAsia="zh-CN"/>
              </w:rPr>
              <w:t>电机驱动扩充板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D07" w:rsidRPr="00201D07" w:rsidRDefault="00201D07" w:rsidP="00E70D7C">
            <w:pPr>
              <w:widowControl/>
              <w:snapToGrid w:val="0"/>
              <w:contextualSpacing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  <w:lang w:eastAsia="zh-CN"/>
              </w:rPr>
              <w:t xml:space="preserve"> </w:t>
            </w:r>
            <w:r w:rsidR="003E594B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  <w:lang w:eastAsia="zh-CN"/>
              </w:rPr>
              <w:t xml:space="preserve"> </w:t>
            </w:r>
            <w:r w:rsidRPr="000B6D1A">
              <w:rPr>
                <w:rFonts w:ascii="微軟正黑體" w:eastAsia="微軟正黑體" w:hAnsi="微軟正黑體" w:cs="新細明體" w:hint="eastAsia"/>
                <w:color w:val="002060"/>
                <w:kern w:val="0"/>
                <w:szCs w:val="24"/>
              </w:rPr>
              <w:t>BMS36T001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1D07" w:rsidRPr="00201D07" w:rsidRDefault="00201D07" w:rsidP="00E70D7C">
            <w:pPr>
              <w:widowControl/>
              <w:snapToGrid w:val="0"/>
              <w:contextualSpacing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2A3D15" w:rsidRPr="00201D07" w:rsidTr="00E70D7C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07" w:rsidRPr="00201D07" w:rsidRDefault="00201D07" w:rsidP="00E70D7C">
            <w:pPr>
              <w:widowControl/>
              <w:snapToGrid w:val="0"/>
              <w:contextualSpacing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D07" w:rsidRPr="00201D07" w:rsidRDefault="00201D07" w:rsidP="00E70D7C">
            <w:pPr>
              <w:widowControl/>
              <w:snapToGrid w:val="0"/>
              <w:contextualSpacing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201D07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  <w:lang w:eastAsia="zh-CN"/>
              </w:rPr>
              <w:t>气压侦测模组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D07" w:rsidRPr="00201D07" w:rsidRDefault="00201D07" w:rsidP="00E70D7C">
            <w:pPr>
              <w:widowControl/>
              <w:snapToGrid w:val="0"/>
              <w:contextualSpacing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</w:t>
            </w:r>
            <w:r w:rsidR="003E594B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</w:t>
            </w:r>
            <w:r w:rsidRPr="000B6D1A">
              <w:rPr>
                <w:rFonts w:ascii="微軟正黑體" w:eastAsia="微軟正黑體" w:hAnsi="微軟正黑體" w:cs="新細明體" w:hint="eastAsia"/>
                <w:color w:val="002060"/>
                <w:kern w:val="0"/>
                <w:szCs w:val="24"/>
              </w:rPr>
              <w:t>BME21M621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1D07" w:rsidRPr="00201D07" w:rsidRDefault="00201D07" w:rsidP="00E70D7C">
            <w:pPr>
              <w:widowControl/>
              <w:snapToGrid w:val="0"/>
              <w:contextualSpacing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2A3D15" w:rsidRPr="00201D07" w:rsidTr="00E70D7C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07" w:rsidRPr="00201D07" w:rsidRDefault="00201D07" w:rsidP="00E70D7C">
            <w:pPr>
              <w:widowControl/>
              <w:snapToGrid w:val="0"/>
              <w:contextualSpacing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D07" w:rsidRPr="00201D07" w:rsidRDefault="00201D07" w:rsidP="00E70D7C">
            <w:pPr>
              <w:widowControl/>
              <w:snapToGrid w:val="0"/>
              <w:contextualSpacing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201D07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  <w:lang w:eastAsia="zh-CN"/>
              </w:rPr>
              <w:t>指纹辨识模组</w:t>
            </w:r>
            <w:r w:rsidRPr="00201D07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  <w:lang w:eastAsia="zh-CN"/>
              </w:rPr>
              <w:t>+</w:t>
            </w:r>
            <w:r w:rsidRPr="00201D07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  <w:lang w:eastAsia="zh-CN"/>
              </w:rPr>
              <w:t>转接板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D07" w:rsidRPr="00201D07" w:rsidRDefault="00201D07" w:rsidP="00E70D7C">
            <w:pPr>
              <w:widowControl/>
              <w:snapToGrid w:val="0"/>
              <w:contextualSpacing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</w:t>
            </w:r>
            <w:r w:rsidR="003E594B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</w:t>
            </w:r>
            <w:r w:rsidRPr="00E82AFA">
              <w:rPr>
                <w:rFonts w:ascii="微軟正黑體" w:eastAsia="微軟正黑體" w:hAnsi="微軟正黑體" w:cs="新細明體" w:hint="eastAsia"/>
                <w:color w:val="002060"/>
                <w:kern w:val="0"/>
                <w:szCs w:val="24"/>
              </w:rPr>
              <w:t>BMA92K222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1D07" w:rsidRPr="00201D07" w:rsidRDefault="00201D07" w:rsidP="00E70D7C">
            <w:pPr>
              <w:widowControl/>
              <w:snapToGrid w:val="0"/>
              <w:contextualSpacing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2A3D15" w:rsidRPr="00201D07" w:rsidTr="00E70D7C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07" w:rsidRPr="00201D07" w:rsidRDefault="00201D07" w:rsidP="00E70D7C">
            <w:pPr>
              <w:widowControl/>
              <w:snapToGrid w:val="0"/>
              <w:contextualSpacing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D07" w:rsidRPr="00201D07" w:rsidRDefault="00201D07" w:rsidP="00E70D7C">
            <w:pPr>
              <w:widowControl/>
              <w:snapToGrid w:val="0"/>
              <w:contextualSpacing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201D07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  <w:lang w:eastAsia="zh-CN"/>
              </w:rPr>
              <w:t>血氧心率检测模组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D07" w:rsidRPr="00201D07" w:rsidRDefault="00201D07" w:rsidP="00E70D7C">
            <w:pPr>
              <w:widowControl/>
              <w:snapToGrid w:val="0"/>
              <w:contextualSpacing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</w:t>
            </w:r>
            <w:r w:rsidR="003E594B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</w:t>
            </w:r>
            <w:r w:rsidRPr="005950A4">
              <w:rPr>
                <w:rFonts w:ascii="微軟正黑體" w:eastAsia="微軟正黑體" w:hAnsi="微軟正黑體" w:cs="新細明體" w:hint="eastAsia"/>
                <w:color w:val="002060"/>
                <w:kern w:val="0"/>
                <w:szCs w:val="24"/>
              </w:rPr>
              <w:t>BMH83M002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1D07" w:rsidRPr="00201D07" w:rsidRDefault="00201D07" w:rsidP="00E70D7C">
            <w:pPr>
              <w:widowControl/>
              <w:snapToGrid w:val="0"/>
              <w:contextualSpacing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2A3D15" w:rsidRPr="00201D07" w:rsidTr="00E70D7C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07" w:rsidRPr="00201D07" w:rsidRDefault="00201D07" w:rsidP="00E70D7C">
            <w:pPr>
              <w:widowControl/>
              <w:snapToGrid w:val="0"/>
              <w:contextualSpacing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D07" w:rsidRPr="00201D07" w:rsidRDefault="00201D07" w:rsidP="00E70D7C">
            <w:pPr>
              <w:widowControl/>
              <w:snapToGrid w:val="0"/>
              <w:contextualSpacing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201D07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  <w:lang w:eastAsia="zh-CN"/>
              </w:rPr>
              <w:t xml:space="preserve">BH45B1225 24-bit ADC </w:t>
            </w:r>
            <w:r w:rsidRPr="00201D07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  <w:lang w:eastAsia="zh-CN"/>
              </w:rPr>
              <w:t>模组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D07" w:rsidRPr="00201D07" w:rsidRDefault="00201D07" w:rsidP="00E70D7C">
            <w:pPr>
              <w:widowControl/>
              <w:snapToGrid w:val="0"/>
              <w:contextualSpacing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</w:t>
            </w:r>
            <w:r w:rsidR="003E594B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</w:t>
            </w:r>
            <w:r w:rsidRPr="005950A4">
              <w:rPr>
                <w:rFonts w:ascii="微軟正黑體" w:eastAsia="微軟正黑體" w:hAnsi="微軟正黑體" w:cs="新細明體" w:hint="eastAsia"/>
                <w:color w:val="002060"/>
                <w:kern w:val="0"/>
                <w:szCs w:val="24"/>
              </w:rPr>
              <w:t>BMH23M001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1D07" w:rsidRPr="00201D07" w:rsidRDefault="00201D07" w:rsidP="00E70D7C">
            <w:pPr>
              <w:widowControl/>
              <w:snapToGrid w:val="0"/>
              <w:contextualSpacing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2A3D15" w:rsidRPr="00201D07" w:rsidTr="00E70D7C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07" w:rsidRPr="00201D07" w:rsidRDefault="00201D07" w:rsidP="00E70D7C">
            <w:pPr>
              <w:widowControl/>
              <w:snapToGrid w:val="0"/>
              <w:contextualSpacing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D07" w:rsidRPr="00201D07" w:rsidRDefault="00201D07" w:rsidP="00E70D7C">
            <w:pPr>
              <w:widowControl/>
              <w:snapToGrid w:val="0"/>
              <w:contextualSpacing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201D07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  <w:lang w:eastAsia="zh-CN"/>
              </w:rPr>
              <w:t xml:space="preserve">TFT-LCD </w:t>
            </w:r>
            <w:r w:rsidRPr="00201D07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  <w:lang w:eastAsia="zh-CN"/>
              </w:rPr>
              <w:t>扩充板</w:t>
            </w:r>
            <w:r w:rsidRPr="00201D07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  <w:lang w:eastAsia="zh-CN"/>
              </w:rPr>
              <w:t xml:space="preserve"> , 240 x 320, 2.8"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D07" w:rsidRPr="00201D07" w:rsidRDefault="003E594B" w:rsidP="00E70D7C">
            <w:pPr>
              <w:widowControl/>
              <w:snapToGrid w:val="0"/>
              <w:contextualSpacing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</w:t>
            </w:r>
            <w:r w:rsidR="00201D07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</w:t>
            </w:r>
            <w:r w:rsidR="00201D07" w:rsidRPr="005950A4">
              <w:rPr>
                <w:rFonts w:ascii="微軟正黑體" w:eastAsia="微軟正黑體" w:hAnsi="微軟正黑體" w:cs="新細明體" w:hint="eastAsia"/>
                <w:color w:val="002060"/>
                <w:kern w:val="0"/>
                <w:szCs w:val="24"/>
              </w:rPr>
              <w:t>BMD58T280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1D07" w:rsidRPr="00201D07" w:rsidRDefault="00201D07" w:rsidP="00E70D7C">
            <w:pPr>
              <w:widowControl/>
              <w:snapToGrid w:val="0"/>
              <w:contextualSpacing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2A3D15" w:rsidRPr="00201D07" w:rsidTr="00E70D7C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07" w:rsidRPr="00201D07" w:rsidRDefault="00201D07" w:rsidP="00E70D7C">
            <w:pPr>
              <w:widowControl/>
              <w:snapToGrid w:val="0"/>
              <w:contextualSpacing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D07" w:rsidRPr="00201D07" w:rsidRDefault="00201D07" w:rsidP="00E70D7C">
            <w:pPr>
              <w:widowControl/>
              <w:snapToGrid w:val="0"/>
              <w:contextualSpacing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201D07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  <w:lang w:eastAsia="zh-CN"/>
              </w:rPr>
              <w:t>I2C</w:t>
            </w:r>
            <w:r w:rsidRPr="00201D07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  <w:lang w:eastAsia="zh-CN"/>
              </w:rPr>
              <w:t>总线转接模组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D07" w:rsidRPr="00201D07" w:rsidRDefault="00201D07" w:rsidP="00E70D7C">
            <w:pPr>
              <w:widowControl/>
              <w:snapToGrid w:val="0"/>
              <w:contextualSpacing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</w:t>
            </w:r>
            <w:r w:rsidR="003E594B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</w:t>
            </w:r>
            <w:r w:rsidRPr="005950A4">
              <w:rPr>
                <w:rFonts w:ascii="微軟正黑體" w:eastAsia="微軟正黑體" w:hAnsi="微軟正黑體" w:cs="新細明體" w:hint="eastAsia"/>
                <w:color w:val="002060"/>
                <w:kern w:val="0"/>
                <w:szCs w:val="24"/>
              </w:rPr>
              <w:t>BMB22M101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1D07" w:rsidRPr="00201D07" w:rsidRDefault="00201D07" w:rsidP="00E70D7C">
            <w:pPr>
              <w:widowControl/>
              <w:snapToGrid w:val="0"/>
              <w:contextualSpacing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2A3D15" w:rsidRPr="00201D07" w:rsidTr="00E70D7C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07" w:rsidRPr="00201D07" w:rsidRDefault="00201D07" w:rsidP="00E70D7C">
            <w:pPr>
              <w:widowControl/>
              <w:snapToGrid w:val="0"/>
              <w:contextualSpacing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D07" w:rsidRPr="00201D07" w:rsidRDefault="00201D07" w:rsidP="00E70D7C">
            <w:pPr>
              <w:widowControl/>
              <w:snapToGrid w:val="0"/>
              <w:contextualSpacing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201D07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  <w:lang w:eastAsia="zh-CN"/>
              </w:rPr>
              <w:t>环境光侦测模块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D07" w:rsidRPr="00201D07" w:rsidRDefault="00201D07" w:rsidP="00E70D7C">
            <w:pPr>
              <w:widowControl/>
              <w:snapToGrid w:val="0"/>
              <w:contextualSpacing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</w:t>
            </w:r>
            <w:r w:rsidR="003E594B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</w:t>
            </w:r>
            <w:r w:rsidRPr="005950A4">
              <w:rPr>
                <w:rFonts w:ascii="微軟正黑體" w:eastAsia="微軟正黑體" w:hAnsi="微軟正黑體" w:cs="新細明體" w:hint="eastAsia"/>
                <w:color w:val="002060"/>
                <w:kern w:val="0"/>
                <w:szCs w:val="24"/>
              </w:rPr>
              <w:t>BME82M131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1D07" w:rsidRPr="00201D07" w:rsidRDefault="00201D07" w:rsidP="00E70D7C">
            <w:pPr>
              <w:widowControl/>
              <w:snapToGrid w:val="0"/>
              <w:contextualSpacing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2A3D15" w:rsidRPr="00201D07" w:rsidTr="00E70D7C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07" w:rsidRPr="00201D07" w:rsidRDefault="00201D07" w:rsidP="00E70D7C">
            <w:pPr>
              <w:widowControl/>
              <w:snapToGrid w:val="0"/>
              <w:contextualSpacing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D07" w:rsidRPr="00201D07" w:rsidRDefault="00201D07" w:rsidP="00E70D7C">
            <w:pPr>
              <w:widowControl/>
              <w:snapToGrid w:val="0"/>
              <w:contextualSpacing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201D07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  <w:lang w:eastAsia="zh-CN"/>
              </w:rPr>
              <w:t>激光测距模块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D07" w:rsidRPr="00201D07" w:rsidRDefault="00201D07" w:rsidP="00E70D7C">
            <w:pPr>
              <w:widowControl/>
              <w:snapToGrid w:val="0"/>
              <w:contextualSpacing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</w:t>
            </w:r>
            <w:r w:rsidR="003E594B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</w:t>
            </w:r>
            <w:r w:rsidRPr="005950A4">
              <w:rPr>
                <w:rFonts w:ascii="微軟正黑體" w:eastAsia="微軟正黑體" w:hAnsi="微軟正黑體" w:cs="新細明體" w:hint="eastAsia"/>
                <w:color w:val="002060"/>
                <w:kern w:val="0"/>
                <w:szCs w:val="24"/>
              </w:rPr>
              <w:t>BML36M001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1D07" w:rsidRPr="00201D07" w:rsidRDefault="00201D07" w:rsidP="00E70D7C">
            <w:pPr>
              <w:widowControl/>
              <w:snapToGrid w:val="0"/>
              <w:contextualSpacing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2A3D15" w:rsidRPr="00201D07" w:rsidTr="00E70D7C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07" w:rsidRPr="00201D07" w:rsidRDefault="00201D07" w:rsidP="00E70D7C">
            <w:pPr>
              <w:widowControl/>
              <w:snapToGrid w:val="0"/>
              <w:contextualSpacing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D07" w:rsidRPr="00201D07" w:rsidRDefault="00201D07" w:rsidP="00E70D7C">
            <w:pPr>
              <w:widowControl/>
              <w:snapToGrid w:val="0"/>
              <w:contextualSpacing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201D07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  <w:lang w:eastAsia="zh-CN"/>
              </w:rPr>
              <w:t>RGB LED 8</w:t>
            </w:r>
            <w:r w:rsidRPr="00201D07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  <w:lang w:eastAsia="zh-CN"/>
              </w:rPr>
              <w:t>×</w:t>
            </w:r>
            <w:r w:rsidRPr="00201D07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  <w:lang w:eastAsia="zh-CN"/>
              </w:rPr>
              <w:t xml:space="preserve">8 </w:t>
            </w:r>
            <w:r w:rsidRPr="00201D07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  <w:lang w:eastAsia="zh-CN"/>
              </w:rPr>
              <w:t>模块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D07" w:rsidRPr="00201D07" w:rsidRDefault="00201D07" w:rsidP="00E70D7C">
            <w:pPr>
              <w:widowControl/>
              <w:snapToGrid w:val="0"/>
              <w:contextualSpacing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</w:t>
            </w:r>
            <w:r w:rsidR="003E594B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</w:t>
            </w:r>
            <w:r w:rsidRPr="005950A4">
              <w:rPr>
                <w:rFonts w:ascii="微軟正黑體" w:eastAsia="微軟正黑體" w:hAnsi="微軟正黑體" w:cs="新細明體" w:hint="eastAsia"/>
                <w:color w:val="002060"/>
                <w:kern w:val="0"/>
                <w:szCs w:val="24"/>
              </w:rPr>
              <w:t>BMD26M088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1D07" w:rsidRPr="00201D07" w:rsidRDefault="00201D07" w:rsidP="00E70D7C">
            <w:pPr>
              <w:widowControl/>
              <w:snapToGrid w:val="0"/>
              <w:contextualSpacing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2A3D15" w:rsidRPr="00201D07" w:rsidTr="00E70D7C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07" w:rsidRPr="00201D07" w:rsidRDefault="00201D07" w:rsidP="00E70D7C">
            <w:pPr>
              <w:widowControl/>
              <w:snapToGrid w:val="0"/>
              <w:contextualSpacing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D07" w:rsidRPr="00201D07" w:rsidRDefault="00201D07" w:rsidP="00E70D7C">
            <w:pPr>
              <w:widowControl/>
              <w:snapToGrid w:val="0"/>
              <w:contextualSpacing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201D07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  <w:lang w:eastAsia="zh-CN"/>
              </w:rPr>
              <w:t>语音播放扩充板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D07" w:rsidRPr="00201D07" w:rsidRDefault="00201D07" w:rsidP="00E70D7C">
            <w:pPr>
              <w:widowControl/>
              <w:snapToGrid w:val="0"/>
              <w:contextualSpacing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</w:t>
            </w:r>
            <w:r w:rsidR="003E594B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</w:t>
            </w:r>
            <w:r w:rsidRPr="005950A4">
              <w:rPr>
                <w:rFonts w:ascii="微軟正黑體" w:eastAsia="微軟正黑體" w:hAnsi="微軟正黑體" w:cs="新細明體" w:hint="eastAsia"/>
                <w:color w:val="002060"/>
                <w:kern w:val="0"/>
                <w:szCs w:val="24"/>
              </w:rPr>
              <w:t>BMV31T001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1D07" w:rsidRPr="00201D07" w:rsidRDefault="00201D07" w:rsidP="00E70D7C">
            <w:pPr>
              <w:widowControl/>
              <w:snapToGrid w:val="0"/>
              <w:contextualSpacing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</w:tbl>
    <w:p w:rsidR="00407611" w:rsidRPr="002A3D15" w:rsidRDefault="002A3D15">
      <w:pPr>
        <w:rPr>
          <w:rFonts w:ascii="微軟正黑體" w:eastAsia="微軟正黑體" w:hAnsi="微軟正黑體"/>
          <w:b/>
        </w:rPr>
      </w:pPr>
      <w:r w:rsidRPr="002A3D15">
        <w:rPr>
          <w:rFonts w:ascii="微軟正黑體" w:eastAsia="微軟正黑體" w:hAnsi="微軟正黑體" w:hint="eastAsia"/>
          <w:b/>
          <w:sz w:val="32"/>
          <w:lang w:eastAsia="zh-CN"/>
        </w:rPr>
        <w:t>选用</w:t>
      </w:r>
      <w:r w:rsidRPr="002A3D15">
        <w:rPr>
          <w:rFonts w:ascii="微軟正黑體" w:eastAsia="微軟正黑體" w:hAnsi="微軟正黑體"/>
          <w:b/>
          <w:sz w:val="32"/>
          <w:lang w:eastAsia="zh-CN"/>
        </w:rPr>
        <w:t>HT32F52367(BM53A367A)</w:t>
      </w:r>
      <w:r w:rsidRPr="002A3D15">
        <w:rPr>
          <w:rFonts w:ascii="微軟正黑體" w:eastAsia="微軟正黑體" w:hAnsi="微軟正黑體" w:hint="eastAsia"/>
          <w:b/>
          <w:sz w:val="32"/>
          <w:lang w:eastAsia="zh-CN"/>
        </w:rPr>
        <w:t>组别可加选模块清单</w:t>
      </w:r>
    </w:p>
    <w:p w:rsidR="00E70D7C" w:rsidRPr="00E70D7C" w:rsidRDefault="00AE7622" w:rsidP="00E70D7C">
      <w:pPr>
        <w:snapToGrid w:val="0"/>
        <w:spacing w:line="20" w:lineRule="atLeast"/>
        <w:contextualSpacing/>
        <w:rPr>
          <w:rFonts w:ascii="微軟正黑體" w:eastAsia="DengXian" w:hAnsi="微軟正黑體"/>
          <w:b/>
          <w:lang w:eastAsia="zh-CN"/>
        </w:rPr>
      </w:pPr>
      <w:r w:rsidRPr="00E70D7C">
        <w:rPr>
          <w:rFonts w:ascii="微軟正黑體" w:eastAsia="微軟正黑體" w:hAnsi="微軟正黑體" w:hint="eastAsia"/>
          <w:b/>
          <w:lang w:eastAsia="zh-CN"/>
        </w:rPr>
        <w:t>发放规则：选上述单片机</w:t>
      </w:r>
      <w:r w:rsidR="00E70D7C">
        <w:rPr>
          <w:rFonts w:ascii="微軟正黑體" w:eastAsia="微軟正黑體" w:hAnsi="微軟正黑體" w:hint="eastAsia"/>
          <w:b/>
          <w:lang w:eastAsia="zh-CN"/>
        </w:rPr>
        <w:t>队伍</w:t>
      </w:r>
      <w:r w:rsidRPr="00E70D7C">
        <w:rPr>
          <w:rFonts w:ascii="微軟正黑體" w:eastAsia="微軟正黑體" w:hAnsi="微軟正黑體" w:hint="eastAsia"/>
          <w:b/>
          <w:lang w:eastAsia="zh-CN"/>
        </w:rPr>
        <w:t>每组</w:t>
      </w:r>
      <w:r w:rsidRPr="00B638B4">
        <w:rPr>
          <w:rFonts w:ascii="微軟正黑體" w:eastAsia="微軟正黑體" w:hAnsi="微軟正黑體" w:hint="eastAsia"/>
          <w:b/>
          <w:u w:val="single"/>
          <w:lang w:eastAsia="zh-CN"/>
        </w:rPr>
        <w:t>最多可选</w:t>
      </w:r>
      <w:r w:rsidRPr="00B638B4">
        <w:rPr>
          <w:rFonts w:ascii="微軟正黑體" w:eastAsia="微軟正黑體" w:hAnsi="微軟正黑體"/>
          <w:b/>
          <w:u w:val="single"/>
          <w:lang w:eastAsia="zh-CN"/>
        </w:rPr>
        <w:t>5</w:t>
      </w:r>
      <w:r w:rsidRPr="00B638B4">
        <w:rPr>
          <w:rFonts w:ascii="微軟正黑體" w:eastAsia="微軟正黑體" w:hAnsi="微軟正黑體" w:hint="eastAsia"/>
          <w:b/>
          <w:u w:val="single"/>
          <w:lang w:eastAsia="zh-CN"/>
        </w:rPr>
        <w:t>种模块，每种最多一片</w:t>
      </w:r>
      <w:r w:rsidRPr="00E70D7C">
        <w:rPr>
          <w:rFonts w:ascii="微軟正黑體" w:eastAsia="微軟正黑體" w:hAnsi="微軟正黑體" w:hint="eastAsia"/>
          <w:b/>
          <w:lang w:eastAsia="zh-CN"/>
        </w:rPr>
        <w:t>，送完为止。</w:t>
      </w:r>
      <w:r w:rsidR="00E70D7C" w:rsidRPr="00E70D7C">
        <w:rPr>
          <w:rFonts w:ascii="微軟正黑體" w:eastAsia="微軟正黑體" w:hAnsi="微軟正黑體" w:hint="eastAsia"/>
          <w:b/>
          <w:lang w:eastAsia="zh-CN"/>
        </w:rPr>
        <w:t>有选用本表模块产品的队伍须在之后作品设计中实际使用，模块参考文件下载位置：</w:t>
      </w:r>
      <w:hyperlink r:id="rId6" w:history="1">
        <w:r w:rsidR="00E70D7C" w:rsidRPr="000F19F2">
          <w:rPr>
            <w:rStyle w:val="a3"/>
            <w:rFonts w:ascii="微軟正黑體" w:eastAsia="微軟正黑體" w:hAnsi="微軟正黑體"/>
            <w:b/>
            <w:lang w:eastAsia="zh-CN"/>
          </w:rPr>
          <w:t>https://share.weiyun.com/DPn34X2l</w:t>
        </w:r>
      </w:hyperlink>
    </w:p>
    <w:p w:rsidR="00E70D7C" w:rsidRPr="00E70D7C" w:rsidRDefault="00E70D7C">
      <w:pPr>
        <w:rPr>
          <w:rFonts w:ascii="微軟正黑體" w:eastAsia="微軟正黑體" w:hAnsi="微軟正黑體"/>
          <w:b/>
          <w:color w:val="0070C0"/>
          <w:lang w:eastAsia="zh-CN"/>
        </w:rPr>
      </w:pPr>
      <w:r w:rsidRPr="00330D9F">
        <w:rPr>
          <w:rFonts w:ascii="微軟正黑體" w:eastAsia="微軟正黑體" w:hAnsi="微軟正黑體" w:hint="eastAsia"/>
          <w:b/>
          <w:color w:val="0070C0"/>
          <w:u w:val="single"/>
          <w:lang w:eastAsia="zh-CN"/>
        </w:rPr>
        <w:t>初赛入围</w:t>
      </w:r>
      <w:r>
        <w:rPr>
          <w:rFonts w:ascii="微軟正黑體" w:eastAsia="微軟正黑體" w:hAnsi="微軟正黑體" w:hint="eastAsia"/>
          <w:b/>
          <w:color w:val="0070C0"/>
          <w:lang w:eastAsia="zh-CN"/>
        </w:rPr>
        <w:t>的队伍，请</w:t>
      </w:r>
      <w:r w:rsidRPr="00E70D7C">
        <w:rPr>
          <w:rFonts w:ascii="微軟正黑體" w:eastAsia="微軟正黑體" w:hAnsi="微軟正黑體" w:hint="eastAsia"/>
          <w:b/>
          <w:color w:val="0070C0"/>
          <w:lang w:eastAsia="zh-CN"/>
        </w:rPr>
        <w:t>勾选完成后</w:t>
      </w:r>
      <w:r>
        <w:rPr>
          <w:rFonts w:ascii="微軟正黑體" w:eastAsia="微軟正黑體" w:hAnsi="微軟正黑體" w:hint="eastAsia"/>
          <w:b/>
          <w:color w:val="0070C0"/>
          <w:lang w:eastAsia="zh-CN"/>
        </w:rPr>
        <w:t>发信至：</w:t>
      </w:r>
      <w:hyperlink r:id="rId7" w:history="1">
        <w:r w:rsidRPr="00353285">
          <w:rPr>
            <w:rStyle w:val="a3"/>
            <w:rFonts w:ascii="微軟正黑體" w:eastAsia="微軟正黑體" w:hAnsi="微軟正黑體" w:hint="eastAsia"/>
            <w:b/>
            <w:lang w:eastAsia="zh-CN"/>
          </w:rPr>
          <w:t>r</w:t>
        </w:r>
        <w:r w:rsidRPr="00353285">
          <w:rPr>
            <w:rStyle w:val="a3"/>
            <w:rFonts w:ascii="微軟正黑體" w:eastAsia="微軟正黑體" w:hAnsi="微軟正黑體"/>
            <w:b/>
            <w:lang w:eastAsia="zh-CN"/>
          </w:rPr>
          <w:t>ich</w:t>
        </w:r>
        <w:r w:rsidRPr="00353285">
          <w:rPr>
            <w:rStyle w:val="a3"/>
            <w:rFonts w:ascii="微軟正黑體" w:eastAsia="微軟正黑體" w:hAnsi="微軟正黑體"/>
            <w:b/>
          </w:rPr>
          <w:t>@holtek.com.tw</w:t>
        </w:r>
      </w:hyperlink>
      <w:r>
        <w:rPr>
          <w:rFonts w:ascii="微軟正黑體" w:eastAsia="微軟正黑體" w:hAnsi="微軟正黑體" w:hint="eastAsia"/>
          <w:b/>
          <w:color w:val="0070C0"/>
        </w:rPr>
        <w:t>信箱申请</w:t>
      </w:r>
    </w:p>
    <w:sectPr w:rsidR="00E70D7C" w:rsidRPr="00E70D7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310" w:rsidRDefault="00625310" w:rsidP="00E70D7C">
      <w:r>
        <w:separator/>
      </w:r>
    </w:p>
  </w:endnote>
  <w:endnote w:type="continuationSeparator" w:id="0">
    <w:p w:rsidR="00625310" w:rsidRDefault="00625310" w:rsidP="00E70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310" w:rsidRDefault="00625310" w:rsidP="00E70D7C">
      <w:r>
        <w:separator/>
      </w:r>
    </w:p>
  </w:footnote>
  <w:footnote w:type="continuationSeparator" w:id="0">
    <w:p w:rsidR="00625310" w:rsidRDefault="00625310" w:rsidP="00E70D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140"/>
    <w:rsid w:val="000B6D1A"/>
    <w:rsid w:val="00201D07"/>
    <w:rsid w:val="002020D5"/>
    <w:rsid w:val="002A3D15"/>
    <w:rsid w:val="00330D9F"/>
    <w:rsid w:val="00331140"/>
    <w:rsid w:val="003E594B"/>
    <w:rsid w:val="0050279C"/>
    <w:rsid w:val="00520C4C"/>
    <w:rsid w:val="005950A4"/>
    <w:rsid w:val="005D2284"/>
    <w:rsid w:val="00625310"/>
    <w:rsid w:val="0096622E"/>
    <w:rsid w:val="00AE7622"/>
    <w:rsid w:val="00B638B4"/>
    <w:rsid w:val="00B76FD4"/>
    <w:rsid w:val="00E70D7C"/>
    <w:rsid w:val="00E82AFA"/>
    <w:rsid w:val="00F13D83"/>
    <w:rsid w:val="00FC2D46"/>
    <w:rsid w:val="00FF0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E6B6ECF-08DD-4911-8E01-7B185B3A5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20D5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E594B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E70D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70D7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70D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70D7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ich@holtek.com.t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hare.weiyun.com/DPn34X2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林少華</dc:creator>
  <cp:keywords/>
  <dc:description/>
  <cp:lastModifiedBy>林少華</cp:lastModifiedBy>
  <cp:revision>11</cp:revision>
  <dcterms:created xsi:type="dcterms:W3CDTF">2024-11-01T07:29:00Z</dcterms:created>
  <dcterms:modified xsi:type="dcterms:W3CDTF">2024-11-19T02:38:00Z</dcterms:modified>
</cp:coreProperties>
</file>